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262"/>
        <w:gridCol w:w="1295"/>
        <w:gridCol w:w="1630"/>
        <w:gridCol w:w="803"/>
        <w:gridCol w:w="1422"/>
        <w:gridCol w:w="1499"/>
        <w:gridCol w:w="1167"/>
        <w:gridCol w:w="1464"/>
        <w:gridCol w:w="1354"/>
        <w:gridCol w:w="1694"/>
      </w:tblGrid>
      <w:tr w:rsidR="008F374D" w:rsidRPr="009D1127" w:rsidTr="008F374D">
        <w:tc>
          <w:tcPr>
            <w:tcW w:w="1326" w:type="dxa"/>
          </w:tcPr>
          <w:p w:rsidR="008F374D" w:rsidRPr="009D1127" w:rsidRDefault="008F3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03" w:type="dxa"/>
          </w:tcPr>
          <w:p w:rsidR="008F374D" w:rsidRPr="009D1127" w:rsidRDefault="008F3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441" w:type="dxa"/>
          </w:tcPr>
          <w:p w:rsidR="008F374D" w:rsidRPr="003C57AA" w:rsidRDefault="008F374D" w:rsidP="003C57AA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7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Преподаваемые учебные предметы, курсы, дисциплины (модули) </w:t>
            </w:r>
          </w:p>
          <w:p w:rsidR="008F374D" w:rsidRPr="009D1127" w:rsidRDefault="008F37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8F374D" w:rsidRPr="003C57AA" w:rsidRDefault="008F374D" w:rsidP="003C57AA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7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 </w:t>
            </w:r>
          </w:p>
          <w:p w:rsidR="008F374D" w:rsidRPr="009D1127" w:rsidRDefault="008F37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F374D" w:rsidRPr="003C57AA" w:rsidRDefault="008F374D" w:rsidP="003C57AA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7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Ученая степень (при наличии) </w:t>
            </w:r>
          </w:p>
          <w:p w:rsidR="008F374D" w:rsidRPr="009D1127" w:rsidRDefault="008F37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8F374D" w:rsidRPr="003C57AA" w:rsidRDefault="008F374D" w:rsidP="003C57AA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7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 о повышении квалификации (за последние 3 года)</w:t>
            </w:r>
          </w:p>
          <w:p w:rsidR="008F374D" w:rsidRPr="009D1127" w:rsidRDefault="008F37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8F374D" w:rsidRPr="003C57AA" w:rsidRDefault="008F374D" w:rsidP="003C57AA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7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 </w:t>
            </w:r>
          </w:p>
          <w:p w:rsidR="008F374D" w:rsidRPr="009D1127" w:rsidRDefault="008F37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8F374D" w:rsidRPr="003C57AA" w:rsidRDefault="008F374D" w:rsidP="003C57AA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7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Стаж работы по специальности </w:t>
            </w:r>
          </w:p>
          <w:p w:rsidR="008F374D" w:rsidRPr="009D1127" w:rsidRDefault="008F37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8F374D" w:rsidRPr="003C57AA" w:rsidRDefault="008F374D" w:rsidP="003C57AA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7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Профессиональные достижения </w:t>
            </w:r>
          </w:p>
          <w:p w:rsidR="008F374D" w:rsidRPr="009D1127" w:rsidRDefault="008F37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8F374D" w:rsidRPr="003C57AA" w:rsidRDefault="008F374D" w:rsidP="003C57AA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7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направления подготовки и (или) специальности </w:t>
            </w:r>
          </w:p>
          <w:p w:rsidR="008F374D" w:rsidRPr="009D1127" w:rsidRDefault="008F37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</w:tcPr>
          <w:p w:rsidR="008F374D" w:rsidRDefault="008F374D">
            <w:r w:rsidRPr="005152EC">
              <w:rPr>
                <w:rFonts w:ascii="PT Astra Serif" w:hAnsi="PT Astra Serif"/>
                <w:sz w:val="20"/>
                <w:szCs w:val="20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</w:tr>
      <w:tr w:rsidR="008F374D" w:rsidRPr="009D1127" w:rsidTr="008F374D">
        <w:trPr>
          <w:trHeight w:val="4196"/>
        </w:trPr>
        <w:tc>
          <w:tcPr>
            <w:tcW w:w="1326" w:type="dxa"/>
          </w:tcPr>
          <w:p w:rsidR="008F374D" w:rsidRPr="009D1127" w:rsidRDefault="008F3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Нагорнова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 </w:t>
            </w:r>
          </w:p>
        </w:tc>
        <w:tc>
          <w:tcPr>
            <w:tcW w:w="1403" w:type="dxa"/>
          </w:tcPr>
          <w:p w:rsidR="008F374D" w:rsidRPr="009D1127" w:rsidRDefault="008F3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школы, учитель</w:t>
            </w:r>
          </w:p>
        </w:tc>
        <w:tc>
          <w:tcPr>
            <w:tcW w:w="1441" w:type="dxa"/>
          </w:tcPr>
          <w:p w:rsidR="008F374D" w:rsidRPr="0051610C" w:rsidRDefault="008F374D" w:rsidP="0051610C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F374D" w:rsidRPr="0051610C" w:rsidRDefault="008F374D" w:rsidP="0051610C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61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  <w:p w:rsidR="008F374D" w:rsidRPr="0051610C" w:rsidRDefault="008F374D" w:rsidP="0051610C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F374D" w:rsidRPr="0051610C" w:rsidRDefault="008F374D" w:rsidP="0051610C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61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</w:t>
            </w:r>
          </w:p>
          <w:p w:rsidR="008F374D" w:rsidRPr="0051610C" w:rsidRDefault="008F374D" w:rsidP="0051610C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61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яз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ык</w:t>
            </w:r>
          </w:p>
          <w:p w:rsidR="008F374D" w:rsidRPr="0051610C" w:rsidRDefault="008F374D" w:rsidP="0051610C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61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Родная лит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ература</w:t>
            </w:r>
          </w:p>
          <w:p w:rsidR="008F374D" w:rsidRPr="003C57AA" w:rsidRDefault="008F374D" w:rsidP="0051610C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61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21" w:type="dxa"/>
          </w:tcPr>
          <w:p w:rsidR="008F374D" w:rsidRPr="006256AF" w:rsidRDefault="008F374D" w:rsidP="006256AF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5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Высшее </w:t>
            </w:r>
          </w:p>
          <w:p w:rsidR="008F374D" w:rsidRPr="006256AF" w:rsidRDefault="008F374D" w:rsidP="006256AF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5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</w:t>
            </w:r>
          </w:p>
          <w:p w:rsidR="008F374D" w:rsidRPr="006256AF" w:rsidRDefault="008F374D" w:rsidP="006256AF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5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русского языка и</w:t>
            </w:r>
          </w:p>
          <w:p w:rsidR="008F374D" w:rsidRPr="006256AF" w:rsidRDefault="008F374D" w:rsidP="006256AF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5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883" w:type="dxa"/>
          </w:tcPr>
          <w:p w:rsidR="008F374D" w:rsidRPr="003C57AA" w:rsidRDefault="008F374D" w:rsidP="003C57AA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5" w:type="dxa"/>
          </w:tcPr>
          <w:p w:rsidR="008F374D" w:rsidRPr="0051610C" w:rsidRDefault="008F374D" w:rsidP="0051610C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61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2023,г директор</w:t>
            </w:r>
          </w:p>
          <w:p w:rsidR="008F374D" w:rsidRPr="0051610C" w:rsidRDefault="008F374D" w:rsidP="0051610C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F374D" w:rsidRPr="003C57AA" w:rsidRDefault="008F374D" w:rsidP="0051610C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61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2023,русский язык и литература  </w:t>
            </w:r>
          </w:p>
        </w:tc>
        <w:tc>
          <w:tcPr>
            <w:tcW w:w="1672" w:type="dxa"/>
          </w:tcPr>
          <w:p w:rsidR="008F374D" w:rsidRPr="003C57AA" w:rsidRDefault="008F374D" w:rsidP="003C57AA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95" w:type="dxa"/>
          </w:tcPr>
          <w:p w:rsidR="008F374D" w:rsidRPr="003C57AA" w:rsidRDefault="008F374D" w:rsidP="003C57AA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32" w:type="dxa"/>
          </w:tcPr>
          <w:p w:rsidR="008F374D" w:rsidRPr="003C57AA" w:rsidRDefault="008F374D" w:rsidP="003C57AA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Почетная грамота МО РФ</w:t>
            </w:r>
          </w:p>
        </w:tc>
        <w:tc>
          <w:tcPr>
            <w:tcW w:w="1507" w:type="dxa"/>
          </w:tcPr>
          <w:p w:rsidR="008F374D" w:rsidRPr="003C57AA" w:rsidRDefault="008F374D" w:rsidP="003C57AA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221" w:type="dxa"/>
          </w:tcPr>
          <w:p w:rsidR="008F374D" w:rsidRDefault="00C11A03">
            <w:r>
              <w:t>ООП ООО</w:t>
            </w:r>
            <w:bookmarkStart w:id="0" w:name="_GoBack"/>
            <w:bookmarkEnd w:id="0"/>
          </w:p>
        </w:tc>
      </w:tr>
      <w:tr w:rsidR="008F374D" w:rsidRPr="009D1127" w:rsidTr="008F374D">
        <w:tc>
          <w:tcPr>
            <w:tcW w:w="1326" w:type="dxa"/>
          </w:tcPr>
          <w:p w:rsidR="008F374D" w:rsidRDefault="008F3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Романова Галина Николаевн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1403" w:type="dxa"/>
          </w:tcPr>
          <w:p w:rsidR="008F374D" w:rsidRPr="009D1127" w:rsidRDefault="008F3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ЗУВР, учитель </w:t>
            </w:r>
          </w:p>
        </w:tc>
        <w:tc>
          <w:tcPr>
            <w:tcW w:w="1441" w:type="dxa"/>
          </w:tcPr>
          <w:p w:rsidR="008F374D" w:rsidRPr="003C57AA" w:rsidRDefault="008F374D" w:rsidP="003C57AA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Немецкий язык, французски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й язык</w:t>
            </w:r>
          </w:p>
        </w:tc>
        <w:tc>
          <w:tcPr>
            <w:tcW w:w="1821" w:type="dxa"/>
          </w:tcPr>
          <w:p w:rsidR="008F374D" w:rsidRPr="0051610C" w:rsidRDefault="008F374D" w:rsidP="0051610C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61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Высшее</w:t>
            </w:r>
          </w:p>
          <w:p w:rsidR="008F374D" w:rsidRPr="0051610C" w:rsidRDefault="008F374D" w:rsidP="0051610C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61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Учитель</w:t>
            </w:r>
          </w:p>
          <w:p w:rsidR="008F374D" w:rsidRPr="0051610C" w:rsidRDefault="008F374D" w:rsidP="0051610C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61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французского и</w:t>
            </w:r>
          </w:p>
          <w:p w:rsidR="008F374D" w:rsidRPr="003C57AA" w:rsidRDefault="008F374D" w:rsidP="0051610C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5161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немецкого</w:t>
            </w:r>
            <w:proofErr w:type="gramEnd"/>
            <w:r w:rsidRPr="005161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языков</w:t>
            </w:r>
          </w:p>
        </w:tc>
        <w:tc>
          <w:tcPr>
            <w:tcW w:w="883" w:type="dxa"/>
          </w:tcPr>
          <w:p w:rsidR="008F374D" w:rsidRPr="003C57AA" w:rsidRDefault="008F374D" w:rsidP="003C57AA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585" w:type="dxa"/>
          </w:tcPr>
          <w:p w:rsidR="008F374D" w:rsidRPr="00B35914" w:rsidRDefault="008F374D" w:rsidP="00B35914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2023,зам. </w:t>
            </w:r>
            <w:proofErr w:type="spellStart"/>
            <w:r w:rsidRPr="00B3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</w:t>
            </w:r>
            <w:proofErr w:type="spellEnd"/>
            <w:r w:rsidRPr="00B3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3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по УВР </w:t>
            </w:r>
          </w:p>
          <w:p w:rsidR="008F374D" w:rsidRPr="00B35914" w:rsidRDefault="008F374D" w:rsidP="00B35914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F374D" w:rsidRPr="00B35914" w:rsidRDefault="008F374D" w:rsidP="00B35914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2023, немецкий яз. </w:t>
            </w:r>
          </w:p>
          <w:p w:rsidR="008F374D" w:rsidRPr="003C57AA" w:rsidRDefault="008F374D" w:rsidP="003C57AA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</w:tcPr>
          <w:p w:rsidR="008F374D" w:rsidRPr="003C57AA" w:rsidRDefault="008F374D" w:rsidP="003C57AA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1295" w:type="dxa"/>
          </w:tcPr>
          <w:p w:rsidR="008F374D" w:rsidRPr="003C57AA" w:rsidRDefault="008F374D" w:rsidP="003C57AA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32" w:type="dxa"/>
          </w:tcPr>
          <w:p w:rsidR="008F374D" w:rsidRDefault="008F374D" w:rsidP="003C57AA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Почетная грамота МО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РФ</w:t>
            </w:r>
          </w:p>
          <w:p w:rsidR="008F374D" w:rsidRPr="003C57AA" w:rsidRDefault="008F374D" w:rsidP="003C57AA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Почетный работник общего образования</w:t>
            </w:r>
          </w:p>
        </w:tc>
        <w:tc>
          <w:tcPr>
            <w:tcW w:w="1507" w:type="dxa"/>
          </w:tcPr>
          <w:p w:rsidR="008F374D" w:rsidRPr="0051610C" w:rsidRDefault="008F374D" w:rsidP="0051610C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F374D" w:rsidRPr="0051610C" w:rsidRDefault="008F374D" w:rsidP="0051610C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61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Учитель</w:t>
            </w:r>
          </w:p>
          <w:p w:rsidR="008F374D" w:rsidRPr="0051610C" w:rsidRDefault="008F374D" w:rsidP="0051610C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61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французского и</w:t>
            </w:r>
          </w:p>
          <w:p w:rsidR="008F374D" w:rsidRPr="003C57AA" w:rsidRDefault="008F374D" w:rsidP="0051610C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5161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немецкого</w:t>
            </w:r>
            <w:proofErr w:type="gramEnd"/>
            <w:r w:rsidRPr="005161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языков</w:t>
            </w:r>
          </w:p>
        </w:tc>
        <w:tc>
          <w:tcPr>
            <w:tcW w:w="221" w:type="dxa"/>
          </w:tcPr>
          <w:p w:rsidR="008F374D" w:rsidRDefault="008F374D" w:rsidP="008F374D"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 </w:t>
            </w:r>
            <w:r w:rsidR="00C11A03"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8F374D" w:rsidRPr="009D1127" w:rsidTr="008F374D">
        <w:tc>
          <w:tcPr>
            <w:tcW w:w="1326" w:type="dxa"/>
          </w:tcPr>
          <w:p w:rsidR="008F374D" w:rsidRPr="006038A1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Щукина Анастасия Вячеславовна</w:t>
            </w:r>
          </w:p>
        </w:tc>
        <w:tc>
          <w:tcPr>
            <w:tcW w:w="1403" w:type="dxa"/>
          </w:tcPr>
          <w:p w:rsidR="008F374D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ЗВР, учитель биологии</w:t>
            </w:r>
          </w:p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21" w:type="dxa"/>
          </w:tcPr>
          <w:p w:rsidR="008F374D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B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Ульяновский государственный педагогический университет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им.И.Н.Ульянова</w:t>
            </w:r>
            <w:proofErr w:type="spellEnd"/>
          </w:p>
          <w:p w:rsidR="008F374D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Учитель географии и биологии</w:t>
            </w:r>
          </w:p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B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85" w:type="dxa"/>
          </w:tcPr>
          <w:p w:rsidR="008F374D" w:rsidRDefault="008F374D" w:rsidP="00D52E2F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Использование современного учебного оборудования в центрах образования естественно -научной и технологической направленностей «Точка роста»</w:t>
            </w:r>
          </w:p>
          <w:p w:rsidR="008F374D" w:rsidRDefault="008F374D" w:rsidP="00D52E2F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36 часов</w:t>
            </w:r>
          </w:p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«Государственный университет просвещения»</w:t>
            </w:r>
          </w:p>
        </w:tc>
        <w:tc>
          <w:tcPr>
            <w:tcW w:w="1672" w:type="dxa"/>
          </w:tcPr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5" w:type="dxa"/>
          </w:tcPr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2" w:type="dxa"/>
          </w:tcPr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7" w:type="dxa"/>
          </w:tcPr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 и географии</w:t>
            </w:r>
          </w:p>
        </w:tc>
        <w:tc>
          <w:tcPr>
            <w:tcW w:w="221" w:type="dxa"/>
          </w:tcPr>
          <w:p w:rsidR="008F374D" w:rsidRDefault="00C11A03">
            <w:r>
              <w:t>ООП ООО, ООП СОО</w:t>
            </w:r>
          </w:p>
        </w:tc>
      </w:tr>
      <w:tr w:rsidR="008F374D" w:rsidRPr="009D1127" w:rsidTr="008F374D">
        <w:tc>
          <w:tcPr>
            <w:tcW w:w="1326" w:type="dxa"/>
          </w:tcPr>
          <w:p w:rsidR="008F374D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Романов Владимир Иванович </w:t>
            </w:r>
          </w:p>
        </w:tc>
        <w:tc>
          <w:tcPr>
            <w:tcW w:w="1403" w:type="dxa"/>
          </w:tcPr>
          <w:p w:rsidR="008F374D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41" w:type="dxa"/>
          </w:tcPr>
          <w:p w:rsidR="008F374D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21" w:type="dxa"/>
          </w:tcPr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учитель физической культуры</w:t>
            </w:r>
          </w:p>
        </w:tc>
        <w:tc>
          <w:tcPr>
            <w:tcW w:w="883" w:type="dxa"/>
          </w:tcPr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85" w:type="dxa"/>
          </w:tcPr>
          <w:p w:rsidR="008F374D" w:rsidRPr="00642060" w:rsidRDefault="008F374D" w:rsidP="0064206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42060">
              <w:rPr>
                <w:rFonts w:ascii="Times New Roman" w:eastAsia="MS Mincho" w:hAnsi="Times New Roman" w:cs="Times New Roman"/>
                <w:sz w:val="20"/>
                <w:szCs w:val="20"/>
              </w:rPr>
              <w:t>физическая культура</w:t>
            </w:r>
          </w:p>
          <w:p w:rsidR="008F374D" w:rsidRDefault="008F374D" w:rsidP="0064206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42060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 xml:space="preserve">2023 </w:t>
            </w:r>
            <w:r w:rsidRPr="00642060">
              <w:rPr>
                <w:rFonts w:ascii="Times New Roman" w:eastAsia="MS Mincho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672" w:type="dxa"/>
          </w:tcPr>
          <w:p w:rsidR="008F374D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95" w:type="dxa"/>
          </w:tcPr>
          <w:p w:rsidR="008F374D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632" w:type="dxa"/>
          </w:tcPr>
          <w:p w:rsidR="008F374D" w:rsidRPr="00E26BD5" w:rsidRDefault="008F374D" w:rsidP="00E26B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D5">
              <w:rPr>
                <w:rFonts w:ascii="Times New Roman" w:hAnsi="Times New Roman" w:cs="Times New Roman"/>
                <w:bCs/>
                <w:sz w:val="20"/>
                <w:szCs w:val="20"/>
              </w:rPr>
              <w:t>Почетная грамота МО РФ</w:t>
            </w:r>
          </w:p>
          <w:p w:rsidR="008F374D" w:rsidRDefault="008F374D" w:rsidP="00E26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BD5">
              <w:rPr>
                <w:rFonts w:ascii="Times New Roman" w:hAnsi="Times New Roman" w:cs="Times New Roman"/>
                <w:bCs/>
                <w:sz w:val="20"/>
                <w:szCs w:val="20"/>
              </w:rPr>
              <w:t>Почетный работник общего образования</w:t>
            </w:r>
          </w:p>
        </w:tc>
        <w:tc>
          <w:tcPr>
            <w:tcW w:w="1507" w:type="dxa"/>
          </w:tcPr>
          <w:p w:rsidR="008F374D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21" w:type="dxa"/>
          </w:tcPr>
          <w:p w:rsidR="008F374D" w:rsidRDefault="00C11A03">
            <w:r>
              <w:t>ООП НОО, ООП ООО, ООП СОО</w:t>
            </w:r>
          </w:p>
        </w:tc>
      </w:tr>
      <w:tr w:rsidR="008F374D" w:rsidRPr="009D1127" w:rsidTr="008F374D">
        <w:tc>
          <w:tcPr>
            <w:tcW w:w="1326" w:type="dxa"/>
          </w:tcPr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B2">
              <w:rPr>
                <w:rFonts w:ascii="Times New Roman" w:hAnsi="Times New Roman" w:cs="Times New Roman"/>
                <w:sz w:val="20"/>
                <w:szCs w:val="20"/>
              </w:rPr>
              <w:t>Кондратьева Юлия Сергеевна</w:t>
            </w:r>
          </w:p>
        </w:tc>
        <w:tc>
          <w:tcPr>
            <w:tcW w:w="1403" w:type="dxa"/>
          </w:tcPr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B2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441" w:type="dxa"/>
          </w:tcPr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B2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B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B2">
              <w:rPr>
                <w:rFonts w:ascii="Times New Roman" w:hAnsi="Times New Roman" w:cs="Times New Roman"/>
                <w:sz w:val="20"/>
                <w:szCs w:val="20"/>
              </w:rPr>
              <w:t>Информати</w:t>
            </w:r>
            <w:r w:rsidRPr="005D26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 </w:t>
            </w:r>
          </w:p>
        </w:tc>
        <w:tc>
          <w:tcPr>
            <w:tcW w:w="1821" w:type="dxa"/>
          </w:tcPr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6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Высшее,ЧГУ</w:t>
            </w:r>
            <w:proofErr w:type="spellEnd"/>
            <w:r w:rsidRPr="005D26B2">
              <w:rPr>
                <w:rFonts w:ascii="Times New Roman" w:hAnsi="Times New Roman" w:cs="Times New Roman"/>
                <w:sz w:val="20"/>
                <w:szCs w:val="20"/>
              </w:rPr>
              <w:t xml:space="preserve"> им. И.Н. Ульянова исторический </w:t>
            </w:r>
            <w:r w:rsidRPr="005D26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факультет</w:t>
            </w:r>
          </w:p>
        </w:tc>
        <w:tc>
          <w:tcPr>
            <w:tcW w:w="883" w:type="dxa"/>
          </w:tcPr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85" w:type="dxa"/>
          </w:tcPr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«Новый</w:t>
            </w:r>
            <w:r w:rsidRPr="005D26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учебник истории: содержание </w:t>
            </w:r>
            <w:r w:rsidRPr="005D26B2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обучения и методика преподавания», 24 часа, 2024 год; «</w:t>
            </w:r>
            <w:proofErr w:type="spellStart"/>
            <w:r w:rsidRPr="005D26B2">
              <w:rPr>
                <w:rFonts w:ascii="Times New Roman" w:eastAsia="MS Mincho" w:hAnsi="Times New Roman" w:cs="Times New Roman"/>
                <w:sz w:val="20"/>
                <w:szCs w:val="20"/>
              </w:rPr>
              <w:t>Нейросети</w:t>
            </w:r>
            <w:proofErr w:type="spellEnd"/>
            <w:r w:rsidRPr="005D26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для учителей», 16 часов, 2024 год</w:t>
            </w:r>
          </w:p>
        </w:tc>
        <w:tc>
          <w:tcPr>
            <w:tcW w:w="1672" w:type="dxa"/>
          </w:tcPr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295" w:type="dxa"/>
          </w:tcPr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B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32" w:type="dxa"/>
          </w:tcPr>
          <w:p w:rsidR="008F374D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МО РФ</w:t>
            </w:r>
          </w:p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B2">
              <w:rPr>
                <w:rFonts w:ascii="Times New Roman" w:hAnsi="Times New Roman" w:cs="Times New Roman"/>
                <w:sz w:val="20"/>
                <w:szCs w:val="20"/>
              </w:rPr>
              <w:t>Педагог-</w:t>
            </w:r>
            <w:r w:rsidRPr="005D26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методист, Почетный работник сферы образования</w:t>
            </w:r>
          </w:p>
        </w:tc>
        <w:tc>
          <w:tcPr>
            <w:tcW w:w="1507" w:type="dxa"/>
          </w:tcPr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Историк, преподаватель по специальнос</w:t>
            </w:r>
            <w:r w:rsidRPr="005D26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 «История»</w:t>
            </w:r>
          </w:p>
        </w:tc>
        <w:tc>
          <w:tcPr>
            <w:tcW w:w="221" w:type="dxa"/>
          </w:tcPr>
          <w:p w:rsidR="008F374D" w:rsidRDefault="00C11A03">
            <w:r>
              <w:lastRenderedPageBreak/>
              <w:t>ООП ООО, ООП СОО</w:t>
            </w:r>
          </w:p>
        </w:tc>
      </w:tr>
      <w:tr w:rsidR="008F374D" w:rsidRPr="009D1127" w:rsidTr="008F374D">
        <w:tc>
          <w:tcPr>
            <w:tcW w:w="1326" w:type="dxa"/>
          </w:tcPr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Фролова Галина Ильинична</w:t>
            </w:r>
          </w:p>
        </w:tc>
        <w:tc>
          <w:tcPr>
            <w:tcW w:w="1403" w:type="dxa"/>
          </w:tcPr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41" w:type="dxa"/>
          </w:tcPr>
          <w:p w:rsidR="008F374D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821" w:type="dxa"/>
          </w:tcPr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учитель географии</w:t>
            </w:r>
          </w:p>
        </w:tc>
        <w:tc>
          <w:tcPr>
            <w:tcW w:w="883" w:type="dxa"/>
          </w:tcPr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85" w:type="dxa"/>
          </w:tcPr>
          <w:p w:rsidR="008F374D" w:rsidRDefault="008F374D" w:rsidP="00D52E2F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70D72">
              <w:rPr>
                <w:rFonts w:ascii="Times New Roman" w:eastAsia="MS Mincho" w:hAnsi="Times New Roman" w:cs="Times New Roman"/>
                <w:sz w:val="20"/>
                <w:szCs w:val="20"/>
              </w:rPr>
              <w:t>2022г</w:t>
            </w:r>
            <w:proofErr w:type="gramStart"/>
            <w:r w:rsidRPr="00870D72">
              <w:rPr>
                <w:rFonts w:ascii="Times New Roman" w:eastAsia="MS Mincho" w:hAnsi="Times New Roman" w:cs="Times New Roman"/>
                <w:sz w:val="20"/>
                <w:szCs w:val="20"/>
              </w:rPr>
              <w:t>,г</w:t>
            </w:r>
            <w:proofErr w:type="gramEnd"/>
            <w:r w:rsidRPr="00870D72">
              <w:rPr>
                <w:rFonts w:ascii="Times New Roman" w:eastAsia="MS Mincho" w:hAnsi="Times New Roman" w:cs="Times New Roman"/>
                <w:sz w:val="20"/>
                <w:szCs w:val="20"/>
              </w:rPr>
              <w:t>еография</w:t>
            </w:r>
          </w:p>
        </w:tc>
        <w:tc>
          <w:tcPr>
            <w:tcW w:w="1672" w:type="dxa"/>
          </w:tcPr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95" w:type="dxa"/>
          </w:tcPr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32" w:type="dxa"/>
          </w:tcPr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МО РФ</w:t>
            </w:r>
          </w:p>
        </w:tc>
        <w:tc>
          <w:tcPr>
            <w:tcW w:w="1507" w:type="dxa"/>
          </w:tcPr>
          <w:p w:rsidR="008F374D" w:rsidRPr="005D26B2" w:rsidRDefault="008F374D" w:rsidP="00D5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221" w:type="dxa"/>
          </w:tcPr>
          <w:p w:rsidR="008F374D" w:rsidRDefault="00C11A03">
            <w:r>
              <w:t>ООП ООО, ООП СОО</w:t>
            </w:r>
          </w:p>
        </w:tc>
      </w:tr>
      <w:tr w:rsidR="008F374D" w:rsidRPr="009D1127" w:rsidTr="008F374D">
        <w:tc>
          <w:tcPr>
            <w:tcW w:w="1326" w:type="dxa"/>
          </w:tcPr>
          <w:p w:rsidR="008F374D" w:rsidRPr="005E2745" w:rsidRDefault="008F374D" w:rsidP="001C6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745">
              <w:rPr>
                <w:rFonts w:ascii="Times New Roman" w:hAnsi="Times New Roman" w:cs="Times New Roman"/>
                <w:sz w:val="20"/>
                <w:szCs w:val="20"/>
              </w:rPr>
              <w:t>Ермакова Ирина Николаевна</w:t>
            </w:r>
          </w:p>
        </w:tc>
        <w:tc>
          <w:tcPr>
            <w:tcW w:w="1403" w:type="dxa"/>
          </w:tcPr>
          <w:p w:rsidR="008F374D" w:rsidRPr="005E2745" w:rsidRDefault="008F374D" w:rsidP="001C6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74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41" w:type="dxa"/>
          </w:tcPr>
          <w:p w:rsidR="008F374D" w:rsidRPr="005E2745" w:rsidRDefault="008F374D" w:rsidP="001C6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74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21" w:type="dxa"/>
          </w:tcPr>
          <w:p w:rsidR="008F374D" w:rsidRPr="005E2745" w:rsidRDefault="008F374D" w:rsidP="001C6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74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F374D" w:rsidRPr="005E2745" w:rsidRDefault="008F374D" w:rsidP="001C6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745">
              <w:rPr>
                <w:rFonts w:ascii="Times New Roman" w:hAnsi="Times New Roman" w:cs="Times New Roman"/>
                <w:sz w:val="20"/>
                <w:szCs w:val="20"/>
              </w:rPr>
              <w:t>УлГПУ</w:t>
            </w:r>
            <w:proofErr w:type="spellEnd"/>
          </w:p>
          <w:p w:rsidR="008F374D" w:rsidRPr="005E2745" w:rsidRDefault="008F374D" w:rsidP="001C6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745">
              <w:rPr>
                <w:rFonts w:ascii="Times New Roman" w:hAnsi="Times New Roman" w:cs="Times New Roman"/>
                <w:sz w:val="20"/>
                <w:szCs w:val="20"/>
              </w:rPr>
              <w:t>Филологический факультет</w:t>
            </w:r>
          </w:p>
        </w:tc>
        <w:tc>
          <w:tcPr>
            <w:tcW w:w="883" w:type="dxa"/>
          </w:tcPr>
          <w:p w:rsidR="008F374D" w:rsidRPr="005E2745" w:rsidRDefault="008F374D" w:rsidP="001C6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7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85" w:type="dxa"/>
          </w:tcPr>
          <w:p w:rsidR="008F374D" w:rsidRPr="005E2745" w:rsidRDefault="008F374D" w:rsidP="001C6FF2">
            <w:pPr>
              <w:ind w:right="-2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2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Преподавание русского языка, литературного чтения, литературы, родных языков и родных литератур в условиях введения федеральных образовательных программ НО, ОО и СОО</w:t>
            </w:r>
          </w:p>
          <w:p w:rsidR="008F374D" w:rsidRPr="005E2745" w:rsidRDefault="008F374D" w:rsidP="001C6FF2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E2745">
              <w:rPr>
                <w:rFonts w:ascii="Times New Roman" w:eastAsia="MS Mincho" w:hAnsi="Times New Roman" w:cs="Times New Roman"/>
                <w:sz w:val="20"/>
                <w:szCs w:val="20"/>
              </w:rPr>
              <w:t>, 24 часа, 2023 г.</w:t>
            </w:r>
          </w:p>
          <w:p w:rsidR="008F374D" w:rsidRPr="005E2745" w:rsidRDefault="008F374D" w:rsidP="001C6FF2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8F374D" w:rsidRPr="005E2745" w:rsidRDefault="008F374D" w:rsidP="001C6FF2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E27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«Подготовка экспертов для работы в региональной предметной комиссии по предмету </w:t>
            </w:r>
            <w:r w:rsidRPr="005E27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«Русский язык», 36 часов, 2024</w:t>
            </w:r>
          </w:p>
        </w:tc>
        <w:tc>
          <w:tcPr>
            <w:tcW w:w="1672" w:type="dxa"/>
          </w:tcPr>
          <w:p w:rsidR="008F374D" w:rsidRPr="005D26B2" w:rsidRDefault="008F374D" w:rsidP="001C6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295" w:type="dxa"/>
          </w:tcPr>
          <w:p w:rsidR="008F374D" w:rsidRPr="005D26B2" w:rsidRDefault="008F374D" w:rsidP="001C6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32" w:type="dxa"/>
          </w:tcPr>
          <w:p w:rsidR="008F374D" w:rsidRPr="005D26B2" w:rsidRDefault="008F374D" w:rsidP="001C6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8F374D" w:rsidRPr="005D26B2" w:rsidRDefault="008F374D" w:rsidP="001C6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по специальности «Русский язык и литература»</w:t>
            </w:r>
          </w:p>
        </w:tc>
        <w:tc>
          <w:tcPr>
            <w:tcW w:w="221" w:type="dxa"/>
          </w:tcPr>
          <w:p w:rsidR="008F374D" w:rsidRDefault="00C11A03" w:rsidP="008F374D">
            <w:r>
              <w:t>ООП ООО, ООП СОО</w:t>
            </w:r>
          </w:p>
        </w:tc>
      </w:tr>
      <w:tr w:rsidR="008F374D" w:rsidRPr="009D1127" w:rsidTr="008F374D">
        <w:tc>
          <w:tcPr>
            <w:tcW w:w="1326" w:type="dxa"/>
          </w:tcPr>
          <w:p w:rsidR="008F374D" w:rsidRPr="005D26B2" w:rsidRDefault="008F374D" w:rsidP="00C20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Земскова Ирина Владимировна </w:t>
            </w:r>
          </w:p>
        </w:tc>
        <w:tc>
          <w:tcPr>
            <w:tcW w:w="1403" w:type="dxa"/>
          </w:tcPr>
          <w:p w:rsidR="008F374D" w:rsidRPr="005D26B2" w:rsidRDefault="008F374D" w:rsidP="00C20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советник директора по воспитанию</w:t>
            </w:r>
          </w:p>
        </w:tc>
        <w:tc>
          <w:tcPr>
            <w:tcW w:w="1441" w:type="dxa"/>
          </w:tcPr>
          <w:p w:rsidR="008F374D" w:rsidRPr="005D26B2" w:rsidRDefault="008F374D" w:rsidP="00C20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ИЗО, труд</w:t>
            </w:r>
          </w:p>
        </w:tc>
        <w:tc>
          <w:tcPr>
            <w:tcW w:w="1821" w:type="dxa"/>
          </w:tcPr>
          <w:p w:rsidR="008F374D" w:rsidRPr="005D26B2" w:rsidRDefault="008F374D" w:rsidP="00C20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И.Н.Ульянова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факультет Педагогики и психологии</w:t>
            </w:r>
          </w:p>
        </w:tc>
        <w:tc>
          <w:tcPr>
            <w:tcW w:w="883" w:type="dxa"/>
          </w:tcPr>
          <w:p w:rsidR="008F374D" w:rsidRPr="005D26B2" w:rsidRDefault="008F374D" w:rsidP="00C20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85" w:type="dxa"/>
          </w:tcPr>
          <w:p w:rsidR="008F374D" w:rsidRPr="00AF38A4" w:rsidRDefault="008F374D" w:rsidP="00C20C8D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F38A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"Особенность образовательной деятельности учителя начальных классов в условиях реализации ФГОС НОО" </w:t>
            </w:r>
          </w:p>
          <w:p w:rsidR="008F374D" w:rsidRPr="005D26B2" w:rsidRDefault="008F374D" w:rsidP="00C20C8D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F38A4">
              <w:rPr>
                <w:rFonts w:ascii="Times New Roman" w:eastAsia="MS Mincho" w:hAnsi="Times New Roman" w:cs="Times New Roman"/>
                <w:sz w:val="20"/>
                <w:szCs w:val="20"/>
              </w:rPr>
              <w:t>8 октября 2023г.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72 часа</w:t>
            </w:r>
          </w:p>
        </w:tc>
        <w:tc>
          <w:tcPr>
            <w:tcW w:w="1672" w:type="dxa"/>
          </w:tcPr>
          <w:p w:rsidR="008F374D" w:rsidRPr="005D26B2" w:rsidRDefault="008F374D" w:rsidP="00C20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5" w:type="dxa"/>
          </w:tcPr>
          <w:p w:rsidR="008F374D" w:rsidRPr="005D26B2" w:rsidRDefault="008F374D" w:rsidP="00C20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2" w:type="dxa"/>
          </w:tcPr>
          <w:p w:rsidR="008F374D" w:rsidRPr="005D26B2" w:rsidRDefault="008F374D" w:rsidP="00C20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7" w:type="dxa"/>
          </w:tcPr>
          <w:p w:rsidR="008F374D" w:rsidRPr="005D26B2" w:rsidRDefault="008F374D" w:rsidP="00C20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21" w:type="dxa"/>
          </w:tcPr>
          <w:p w:rsidR="008F374D" w:rsidRDefault="00C11A03" w:rsidP="008F374D">
            <w:r>
              <w:t>ООП НОО</w:t>
            </w:r>
          </w:p>
        </w:tc>
      </w:tr>
      <w:tr w:rsidR="008F374D" w:rsidRPr="009D1127" w:rsidTr="008F374D">
        <w:tc>
          <w:tcPr>
            <w:tcW w:w="1326" w:type="dxa"/>
          </w:tcPr>
          <w:p w:rsidR="008F374D" w:rsidRPr="005D26B2" w:rsidRDefault="008F374D" w:rsidP="003B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Фомичёва Надежда Александровна</w:t>
            </w:r>
          </w:p>
        </w:tc>
        <w:tc>
          <w:tcPr>
            <w:tcW w:w="1403" w:type="dxa"/>
          </w:tcPr>
          <w:p w:rsidR="008F374D" w:rsidRPr="005D26B2" w:rsidRDefault="008F374D" w:rsidP="003B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41" w:type="dxa"/>
          </w:tcPr>
          <w:p w:rsidR="008F374D" w:rsidRDefault="008F374D" w:rsidP="003B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класс</w:t>
            </w:r>
          </w:p>
          <w:p w:rsidR="008F374D" w:rsidRPr="005D26B2" w:rsidRDefault="008F374D" w:rsidP="003B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обучение 4 класс</w:t>
            </w:r>
          </w:p>
        </w:tc>
        <w:tc>
          <w:tcPr>
            <w:tcW w:w="1821" w:type="dxa"/>
          </w:tcPr>
          <w:p w:rsidR="008F374D" w:rsidRPr="005D26B2" w:rsidRDefault="008F374D" w:rsidP="003B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Сенгилеевское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</w:t>
            </w:r>
          </w:p>
        </w:tc>
        <w:tc>
          <w:tcPr>
            <w:tcW w:w="883" w:type="dxa"/>
          </w:tcPr>
          <w:p w:rsidR="008F374D" w:rsidRPr="005D26B2" w:rsidRDefault="008F374D" w:rsidP="003B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85" w:type="dxa"/>
          </w:tcPr>
          <w:p w:rsidR="008F374D" w:rsidRDefault="008F374D" w:rsidP="003B442E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1.Всестороннее развитие личности ученика: идеи для организации внеурочной деятельности </w:t>
            </w:r>
          </w:p>
          <w:p w:rsidR="008F374D" w:rsidRDefault="008F374D" w:rsidP="003B442E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2.Функциональная грамотность: как применять знания в жизни</w:t>
            </w:r>
          </w:p>
          <w:p w:rsidR="008F374D" w:rsidRPr="005D26B2" w:rsidRDefault="008F374D" w:rsidP="003B442E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3.Новые методы и технологии  преподавания в начальной школе по ФГОС,2024 год.</w:t>
            </w:r>
          </w:p>
        </w:tc>
        <w:tc>
          <w:tcPr>
            <w:tcW w:w="1672" w:type="dxa"/>
          </w:tcPr>
          <w:p w:rsidR="008F374D" w:rsidRPr="005D26B2" w:rsidRDefault="008F374D" w:rsidP="003B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95" w:type="dxa"/>
          </w:tcPr>
          <w:p w:rsidR="008F374D" w:rsidRPr="005D26B2" w:rsidRDefault="008F374D" w:rsidP="003B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32" w:type="dxa"/>
          </w:tcPr>
          <w:p w:rsidR="008F374D" w:rsidRPr="005D26B2" w:rsidRDefault="008F374D" w:rsidP="003B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7" w:type="dxa"/>
          </w:tcPr>
          <w:p w:rsidR="008F374D" w:rsidRPr="005D26B2" w:rsidRDefault="008F374D" w:rsidP="003B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преподавание в начальных классах</w:t>
            </w:r>
          </w:p>
        </w:tc>
        <w:tc>
          <w:tcPr>
            <w:tcW w:w="221" w:type="dxa"/>
          </w:tcPr>
          <w:p w:rsidR="008F374D" w:rsidRDefault="00C11A03" w:rsidP="008F374D">
            <w:r>
              <w:t>ООП НОО</w:t>
            </w:r>
          </w:p>
        </w:tc>
      </w:tr>
      <w:tr w:rsidR="008F374D" w:rsidRPr="009D1127" w:rsidTr="008F374D">
        <w:tc>
          <w:tcPr>
            <w:tcW w:w="1326" w:type="dxa"/>
          </w:tcPr>
          <w:p w:rsidR="008F374D" w:rsidRPr="005D26B2" w:rsidRDefault="008F374D" w:rsidP="00D04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Максимова Елена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Алексеевна</w:t>
            </w:r>
          </w:p>
        </w:tc>
        <w:tc>
          <w:tcPr>
            <w:tcW w:w="1403" w:type="dxa"/>
          </w:tcPr>
          <w:p w:rsidR="008F374D" w:rsidRPr="005D26B2" w:rsidRDefault="008F374D" w:rsidP="00D04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немецкого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языка</w:t>
            </w:r>
          </w:p>
        </w:tc>
        <w:tc>
          <w:tcPr>
            <w:tcW w:w="1441" w:type="dxa"/>
          </w:tcPr>
          <w:p w:rsidR="008F374D" w:rsidRPr="005D26B2" w:rsidRDefault="008F374D" w:rsidP="00D04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Немецкий язык</w:t>
            </w:r>
          </w:p>
        </w:tc>
        <w:tc>
          <w:tcPr>
            <w:tcW w:w="1821" w:type="dxa"/>
          </w:tcPr>
          <w:p w:rsidR="008F374D" w:rsidRDefault="008F374D" w:rsidP="00D04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26B2">
              <w:rPr>
                <w:rFonts w:ascii="Times New Roman" w:hAnsi="Times New Roman" w:cs="Times New Roman"/>
                <w:sz w:val="20"/>
                <w:szCs w:val="20"/>
              </w:rPr>
              <w:t xml:space="preserve">им. </w:t>
            </w:r>
            <w:r w:rsidRPr="005D26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И.Н. Ульянова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дошкольный факультет;</w:t>
            </w:r>
          </w:p>
          <w:p w:rsidR="008F374D" w:rsidRPr="005D26B2" w:rsidRDefault="008F374D" w:rsidP="00D04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«Столичный учебный центр» учитель немецкого языка: Преподавание немецкого языка в образовательной организации</w:t>
            </w:r>
          </w:p>
        </w:tc>
        <w:tc>
          <w:tcPr>
            <w:tcW w:w="883" w:type="dxa"/>
          </w:tcPr>
          <w:p w:rsidR="008F374D" w:rsidRPr="005D26B2" w:rsidRDefault="008F374D" w:rsidP="00D04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85" w:type="dxa"/>
          </w:tcPr>
          <w:p w:rsidR="008F374D" w:rsidRPr="005D26B2" w:rsidRDefault="008F374D" w:rsidP="00D0406D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«Специфика преподавания 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немецкого языка с учётом требований ФГОС» 72 часа, 2023год</w:t>
            </w:r>
          </w:p>
        </w:tc>
        <w:tc>
          <w:tcPr>
            <w:tcW w:w="1672" w:type="dxa"/>
          </w:tcPr>
          <w:p w:rsidR="008F374D" w:rsidRPr="005D26B2" w:rsidRDefault="008F374D" w:rsidP="00D04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295" w:type="dxa"/>
          </w:tcPr>
          <w:p w:rsidR="008F374D" w:rsidRPr="005D26B2" w:rsidRDefault="008F374D" w:rsidP="00D04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32" w:type="dxa"/>
          </w:tcPr>
          <w:p w:rsidR="008F374D" w:rsidRPr="005D26B2" w:rsidRDefault="008F374D" w:rsidP="00D04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7" w:type="dxa"/>
          </w:tcPr>
          <w:p w:rsidR="008F374D" w:rsidRDefault="008F374D" w:rsidP="00D04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дошкольной педагогики и психологии по специальности «Дошкольная педагогика и психология»;</w:t>
            </w:r>
          </w:p>
          <w:p w:rsidR="008F374D" w:rsidRDefault="008F374D" w:rsidP="00D04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немецкого языка</w:t>
            </w:r>
          </w:p>
          <w:p w:rsidR="008F374D" w:rsidRPr="005D26B2" w:rsidRDefault="008F374D" w:rsidP="00D04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</w:tcPr>
          <w:p w:rsidR="008F374D" w:rsidRDefault="00C11A03">
            <w:r>
              <w:lastRenderedPageBreak/>
              <w:t>ООП НОО, ООП ООО, ООП СОО</w:t>
            </w:r>
          </w:p>
        </w:tc>
      </w:tr>
      <w:tr w:rsidR="008F374D" w:rsidRPr="009D1127" w:rsidTr="008F374D">
        <w:trPr>
          <w:trHeight w:val="74"/>
        </w:trPr>
        <w:tc>
          <w:tcPr>
            <w:tcW w:w="1326" w:type="dxa"/>
          </w:tcPr>
          <w:p w:rsidR="008F374D" w:rsidRPr="005D26B2" w:rsidRDefault="008F374D" w:rsidP="004D7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Фомичёва Любовь</w:t>
            </w:r>
            <w:r w:rsidRPr="005D26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403" w:type="dxa"/>
          </w:tcPr>
          <w:p w:rsidR="008F374D" w:rsidRPr="005D26B2" w:rsidRDefault="008F374D" w:rsidP="004D7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B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441" w:type="dxa"/>
          </w:tcPr>
          <w:p w:rsidR="008F374D" w:rsidRPr="005D26B2" w:rsidRDefault="008F374D" w:rsidP="004D7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обучение</w:t>
            </w:r>
            <w:r w:rsidRPr="005D26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</w:tcPr>
          <w:p w:rsidR="008F374D" w:rsidRPr="005D26B2" w:rsidRDefault="008F374D" w:rsidP="004D7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883" w:type="dxa"/>
          </w:tcPr>
          <w:p w:rsidR="008F374D" w:rsidRPr="005D26B2" w:rsidRDefault="008F374D" w:rsidP="004D7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B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85" w:type="dxa"/>
          </w:tcPr>
          <w:p w:rsidR="008F374D" w:rsidRPr="005D26B2" w:rsidRDefault="008F374D" w:rsidP="004D7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ограниченными возможностями здоровья (ВОЗ) в контексте реализации обновленных ФГОС НОО и ФГОС ООО</w:t>
            </w:r>
            <w:r w:rsidRPr="005D26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1672" w:type="dxa"/>
          </w:tcPr>
          <w:p w:rsidR="008F374D" w:rsidRPr="005D26B2" w:rsidRDefault="008F374D" w:rsidP="004D7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лет</w:t>
            </w:r>
          </w:p>
        </w:tc>
        <w:tc>
          <w:tcPr>
            <w:tcW w:w="1295" w:type="dxa"/>
          </w:tcPr>
          <w:p w:rsidR="008F374D" w:rsidRPr="005D26B2" w:rsidRDefault="008F374D" w:rsidP="004D7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лет</w:t>
            </w:r>
          </w:p>
        </w:tc>
        <w:tc>
          <w:tcPr>
            <w:tcW w:w="1632" w:type="dxa"/>
          </w:tcPr>
          <w:p w:rsidR="008F374D" w:rsidRPr="005D26B2" w:rsidRDefault="008F374D" w:rsidP="004D7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7" w:type="dxa"/>
          </w:tcPr>
          <w:p w:rsidR="008F374D" w:rsidRPr="005D26B2" w:rsidRDefault="008F374D" w:rsidP="004D7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</w:tcPr>
          <w:p w:rsidR="008F374D" w:rsidRDefault="00C11A03">
            <w:r>
              <w:t>ООП ООО</w:t>
            </w:r>
          </w:p>
        </w:tc>
      </w:tr>
      <w:tr w:rsidR="008F374D" w:rsidRPr="009D1127" w:rsidTr="008F374D">
        <w:tc>
          <w:tcPr>
            <w:tcW w:w="1326" w:type="dxa"/>
          </w:tcPr>
          <w:p w:rsidR="008F374D" w:rsidRPr="00EB0ACE" w:rsidRDefault="008F374D" w:rsidP="00EB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ACE">
              <w:rPr>
                <w:rFonts w:ascii="Times New Roman" w:hAnsi="Times New Roman" w:cs="Times New Roman"/>
                <w:sz w:val="20"/>
                <w:szCs w:val="20"/>
              </w:rPr>
              <w:t>Купцова</w:t>
            </w:r>
            <w:proofErr w:type="spellEnd"/>
            <w:r w:rsidRPr="00EB0ACE">
              <w:rPr>
                <w:rFonts w:ascii="Times New Roman" w:hAnsi="Times New Roman" w:cs="Times New Roman"/>
                <w:sz w:val="20"/>
                <w:szCs w:val="20"/>
              </w:rPr>
              <w:t xml:space="preserve"> Вера Александровна</w:t>
            </w:r>
          </w:p>
        </w:tc>
        <w:tc>
          <w:tcPr>
            <w:tcW w:w="1403" w:type="dxa"/>
          </w:tcPr>
          <w:p w:rsidR="008F374D" w:rsidRPr="00EB0ACE" w:rsidRDefault="008F374D" w:rsidP="00EB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C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41" w:type="dxa"/>
          </w:tcPr>
          <w:p w:rsidR="008F374D" w:rsidRPr="00EB0ACE" w:rsidRDefault="008F374D" w:rsidP="00EB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CE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821" w:type="dxa"/>
          </w:tcPr>
          <w:p w:rsidR="008F374D" w:rsidRPr="00EB0ACE" w:rsidRDefault="008F374D" w:rsidP="00EB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CE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8F374D" w:rsidRPr="00EB0ACE" w:rsidRDefault="008F374D" w:rsidP="00EB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CE">
              <w:rPr>
                <w:rFonts w:ascii="Times New Roman" w:hAnsi="Times New Roman" w:cs="Times New Roman"/>
                <w:sz w:val="20"/>
                <w:szCs w:val="20"/>
              </w:rPr>
              <w:t>ФГБОУ «Ульяновская сельскохозяйственная академия им. П.А. Столыпина»</w:t>
            </w:r>
          </w:p>
          <w:p w:rsidR="008F374D" w:rsidRPr="00EB0ACE" w:rsidRDefault="008F374D" w:rsidP="00EB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CE">
              <w:rPr>
                <w:rFonts w:ascii="Times New Roman" w:hAnsi="Times New Roman" w:cs="Times New Roman"/>
                <w:sz w:val="20"/>
                <w:szCs w:val="20"/>
              </w:rPr>
              <w:t>Специальность «Финансы и кредит»</w:t>
            </w:r>
          </w:p>
          <w:p w:rsidR="008F374D" w:rsidRPr="00EB0ACE" w:rsidRDefault="008F374D" w:rsidP="00EB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 «Экономист»-2015  год</w:t>
            </w:r>
          </w:p>
          <w:p w:rsidR="008F374D" w:rsidRPr="00EB0ACE" w:rsidRDefault="008F374D" w:rsidP="00EB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CE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8F374D" w:rsidRPr="00EB0ACE" w:rsidRDefault="008F374D" w:rsidP="00EB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CE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«Центр образования и системных инноваций Ульяновской области»-2017 год</w:t>
            </w:r>
          </w:p>
          <w:p w:rsidR="008F374D" w:rsidRPr="00EB0ACE" w:rsidRDefault="008F374D" w:rsidP="00EB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CE"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начальных классов»</w:t>
            </w:r>
          </w:p>
        </w:tc>
        <w:tc>
          <w:tcPr>
            <w:tcW w:w="883" w:type="dxa"/>
          </w:tcPr>
          <w:p w:rsidR="008F374D" w:rsidRPr="00EB0ACE" w:rsidRDefault="008F374D" w:rsidP="00EB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85" w:type="dxa"/>
          </w:tcPr>
          <w:p w:rsidR="008F374D" w:rsidRPr="00EB0ACE" w:rsidRDefault="008F374D" w:rsidP="00EB0ACE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EB0ACE">
              <w:rPr>
                <w:rFonts w:ascii="Times New Roman" w:hAnsi="Times New Roman" w:cs="Times New Roman"/>
                <w:sz w:val="20"/>
                <w:szCs w:val="20"/>
              </w:rPr>
              <w:t>Новые методы и технологии преподавания в начальной школе по ФГОС", 108ч., 05.05.2023</w:t>
            </w:r>
          </w:p>
        </w:tc>
        <w:tc>
          <w:tcPr>
            <w:tcW w:w="1672" w:type="dxa"/>
          </w:tcPr>
          <w:p w:rsidR="008F374D" w:rsidRPr="00EB0ACE" w:rsidRDefault="008F374D" w:rsidP="00EB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5" w:type="dxa"/>
          </w:tcPr>
          <w:p w:rsidR="008F374D" w:rsidRPr="00EB0ACE" w:rsidRDefault="008F374D" w:rsidP="00EB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2" w:type="dxa"/>
          </w:tcPr>
          <w:p w:rsidR="008F374D" w:rsidRPr="00EB0ACE" w:rsidRDefault="008F374D" w:rsidP="00EB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7" w:type="dxa"/>
          </w:tcPr>
          <w:p w:rsidR="008F374D" w:rsidRPr="00EB0ACE" w:rsidRDefault="008F374D" w:rsidP="00EB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ACE">
              <w:rPr>
                <w:rFonts w:ascii="Times New Roman" w:hAnsi="Times New Roman" w:cs="Times New Roman"/>
                <w:sz w:val="20"/>
                <w:szCs w:val="20"/>
              </w:rPr>
              <w:t>Преподавате</w:t>
            </w:r>
            <w:proofErr w:type="spellEnd"/>
          </w:p>
          <w:p w:rsidR="008F374D" w:rsidRPr="00EB0ACE" w:rsidRDefault="008F374D" w:rsidP="00EB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CE">
              <w:rPr>
                <w:rFonts w:ascii="Times New Roman" w:hAnsi="Times New Roman" w:cs="Times New Roman"/>
                <w:sz w:val="20"/>
                <w:szCs w:val="20"/>
              </w:rPr>
              <w:t>ль по специальности «Учитель начальных классов»</w:t>
            </w:r>
          </w:p>
        </w:tc>
        <w:tc>
          <w:tcPr>
            <w:tcW w:w="221" w:type="dxa"/>
          </w:tcPr>
          <w:p w:rsidR="008F374D" w:rsidRDefault="00C11A03" w:rsidP="008F374D">
            <w:r>
              <w:t>ООП НОО</w:t>
            </w:r>
          </w:p>
        </w:tc>
      </w:tr>
      <w:tr w:rsidR="008F374D" w:rsidRPr="009D1127" w:rsidTr="008F374D">
        <w:tc>
          <w:tcPr>
            <w:tcW w:w="1326" w:type="dxa"/>
          </w:tcPr>
          <w:p w:rsidR="008F374D" w:rsidRPr="005D26B2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Кузьминова Светлана Владимировна </w:t>
            </w:r>
          </w:p>
        </w:tc>
        <w:tc>
          <w:tcPr>
            <w:tcW w:w="1403" w:type="dxa"/>
          </w:tcPr>
          <w:p w:rsidR="008F374D" w:rsidRPr="005D26B2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технологии, физики, преподаватель-организатор ОБЖ</w:t>
            </w:r>
          </w:p>
        </w:tc>
        <w:tc>
          <w:tcPr>
            <w:tcW w:w="1441" w:type="dxa"/>
          </w:tcPr>
          <w:p w:rsidR="008F374D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  <w:p w:rsidR="008F374D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8F374D" w:rsidRPr="005D26B2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821" w:type="dxa"/>
          </w:tcPr>
          <w:p w:rsidR="008F374D" w:rsidRPr="005D26B2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 И.Н. Ульянова, ОТД</w:t>
            </w:r>
          </w:p>
        </w:tc>
        <w:tc>
          <w:tcPr>
            <w:tcW w:w="883" w:type="dxa"/>
          </w:tcPr>
          <w:p w:rsidR="008F374D" w:rsidRPr="005D26B2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85" w:type="dxa"/>
          </w:tcPr>
          <w:p w:rsidR="008F374D" w:rsidRDefault="008F374D" w:rsidP="00E32D67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СОО», 2024 г</w:t>
            </w:r>
          </w:p>
          <w:p w:rsidR="008F374D" w:rsidRDefault="008F374D" w:rsidP="00E32D67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Обучение учебному предмету «Труд 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(технология) в условиях внесения изменений в ФОП ООО», 2024 г</w:t>
            </w:r>
          </w:p>
          <w:p w:rsidR="008F374D" w:rsidRPr="005D26B2" w:rsidRDefault="008F374D" w:rsidP="00E32D67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8F374D" w:rsidRPr="005D26B2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295" w:type="dxa"/>
          </w:tcPr>
          <w:p w:rsidR="008F374D" w:rsidRPr="005D26B2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32" w:type="dxa"/>
          </w:tcPr>
          <w:p w:rsidR="008F374D" w:rsidRPr="005D26B2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7" w:type="dxa"/>
          </w:tcPr>
          <w:p w:rsidR="008F374D" w:rsidRPr="005D26B2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трудового обучения общетехнических дисциплин по специальности «Труд»</w:t>
            </w:r>
          </w:p>
        </w:tc>
        <w:tc>
          <w:tcPr>
            <w:tcW w:w="221" w:type="dxa"/>
          </w:tcPr>
          <w:p w:rsidR="008F374D" w:rsidRDefault="00C11A03">
            <w:r>
              <w:t>ООП ООО, ООП СОО</w:t>
            </w:r>
          </w:p>
        </w:tc>
      </w:tr>
      <w:tr w:rsidR="008F374D" w:rsidRPr="009D1127" w:rsidTr="008F374D">
        <w:tc>
          <w:tcPr>
            <w:tcW w:w="1326" w:type="dxa"/>
          </w:tcPr>
          <w:p w:rsidR="008F374D" w:rsidRPr="005D26B2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Андреевна</w:t>
            </w:r>
          </w:p>
        </w:tc>
        <w:tc>
          <w:tcPr>
            <w:tcW w:w="1403" w:type="dxa"/>
          </w:tcPr>
          <w:p w:rsidR="008F374D" w:rsidRPr="005D26B2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41" w:type="dxa"/>
          </w:tcPr>
          <w:p w:rsidR="008F374D" w:rsidRPr="0032606F" w:rsidRDefault="008F374D" w:rsidP="0032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6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F374D" w:rsidRPr="0032606F" w:rsidRDefault="008F374D" w:rsidP="0032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6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8F374D" w:rsidRPr="0032606F" w:rsidRDefault="008F374D" w:rsidP="0032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6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F374D" w:rsidRPr="0032606F" w:rsidRDefault="008F374D" w:rsidP="0032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6F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8F374D" w:rsidRPr="005D26B2" w:rsidRDefault="008F374D" w:rsidP="0032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821" w:type="dxa"/>
          </w:tcPr>
          <w:p w:rsidR="008F374D" w:rsidRPr="0032606F" w:rsidRDefault="008F374D" w:rsidP="0032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6F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8F374D" w:rsidRPr="005D26B2" w:rsidRDefault="008F374D" w:rsidP="0032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6F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культурологии</w:t>
            </w:r>
          </w:p>
        </w:tc>
        <w:tc>
          <w:tcPr>
            <w:tcW w:w="883" w:type="dxa"/>
          </w:tcPr>
          <w:p w:rsidR="008F374D" w:rsidRPr="005D26B2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85" w:type="dxa"/>
          </w:tcPr>
          <w:p w:rsidR="008F374D" w:rsidRPr="005D26B2" w:rsidRDefault="008F374D" w:rsidP="00E32D67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4243DF">
              <w:rPr>
                <w:rFonts w:ascii="Times New Roman" w:eastAsia="MS Mincho" w:hAnsi="Times New Roman" w:cs="Times New Roman"/>
                <w:sz w:val="20"/>
                <w:szCs w:val="20"/>
              </w:rPr>
              <w:t>2023 г</w:t>
            </w:r>
            <w:proofErr w:type="gramStart"/>
            <w:r w:rsidRPr="004243DF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243DF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русский язык, литература</w:t>
            </w:r>
          </w:p>
        </w:tc>
        <w:tc>
          <w:tcPr>
            <w:tcW w:w="1672" w:type="dxa"/>
          </w:tcPr>
          <w:p w:rsidR="008F374D" w:rsidRPr="005D26B2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95" w:type="dxa"/>
          </w:tcPr>
          <w:p w:rsidR="008F374D" w:rsidRPr="005D26B2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32" w:type="dxa"/>
          </w:tcPr>
          <w:p w:rsidR="008F374D" w:rsidRPr="005D26B2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7" w:type="dxa"/>
          </w:tcPr>
          <w:p w:rsidR="008F374D" w:rsidRPr="005D26B2" w:rsidRDefault="008F374D" w:rsidP="0032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6F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культурологии</w:t>
            </w:r>
          </w:p>
        </w:tc>
        <w:tc>
          <w:tcPr>
            <w:tcW w:w="221" w:type="dxa"/>
          </w:tcPr>
          <w:p w:rsidR="008F374D" w:rsidRDefault="00C11A03">
            <w:r>
              <w:t>ООП ООО</w:t>
            </w:r>
          </w:p>
        </w:tc>
      </w:tr>
      <w:tr w:rsidR="008F374D" w:rsidRPr="009D1127" w:rsidTr="008F374D">
        <w:tc>
          <w:tcPr>
            <w:tcW w:w="1326" w:type="dxa"/>
          </w:tcPr>
          <w:p w:rsidR="008F374D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Тингушова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Петровна</w:t>
            </w:r>
          </w:p>
        </w:tc>
        <w:tc>
          <w:tcPr>
            <w:tcW w:w="1403" w:type="dxa"/>
          </w:tcPr>
          <w:p w:rsidR="008F374D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41" w:type="dxa"/>
          </w:tcPr>
          <w:p w:rsidR="008F374D" w:rsidRPr="004243DF" w:rsidRDefault="008F374D" w:rsidP="004243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43DF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  <w:proofErr w:type="gramStart"/>
            <w:r w:rsidRPr="004243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4243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243DF">
              <w:rPr>
                <w:rFonts w:ascii="Times New Roman" w:hAnsi="Times New Roman" w:cs="Times New Roman"/>
                <w:bCs/>
                <w:sz w:val="20"/>
                <w:szCs w:val="20"/>
              </w:rPr>
              <w:t>инд.обучение</w:t>
            </w:r>
            <w:proofErr w:type="spellEnd"/>
          </w:p>
          <w:p w:rsidR="008F374D" w:rsidRPr="004243DF" w:rsidRDefault="008F374D" w:rsidP="004243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43DF">
              <w:rPr>
                <w:rFonts w:ascii="Times New Roman" w:hAnsi="Times New Roman" w:cs="Times New Roman"/>
                <w:bCs/>
                <w:sz w:val="20"/>
                <w:szCs w:val="20"/>
              </w:rPr>
              <w:t>ОДНКНР</w:t>
            </w:r>
          </w:p>
          <w:p w:rsidR="008F374D" w:rsidRPr="005D26B2" w:rsidRDefault="008F374D" w:rsidP="00424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3DF">
              <w:rPr>
                <w:rFonts w:ascii="Times New Roman" w:hAnsi="Times New Roman" w:cs="Times New Roman"/>
                <w:bCs/>
                <w:sz w:val="20"/>
                <w:szCs w:val="20"/>
              </w:rPr>
              <w:t>ОРКСЭ</w:t>
            </w:r>
          </w:p>
        </w:tc>
        <w:tc>
          <w:tcPr>
            <w:tcW w:w="1821" w:type="dxa"/>
          </w:tcPr>
          <w:p w:rsidR="008F374D" w:rsidRPr="004243DF" w:rsidRDefault="008F374D" w:rsidP="004243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43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Высшее </w:t>
            </w:r>
          </w:p>
          <w:p w:rsidR="008F374D" w:rsidRPr="005D26B2" w:rsidRDefault="008F374D" w:rsidP="00424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3DF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Культуролог</w:t>
            </w:r>
          </w:p>
        </w:tc>
        <w:tc>
          <w:tcPr>
            <w:tcW w:w="883" w:type="dxa"/>
          </w:tcPr>
          <w:p w:rsidR="008F374D" w:rsidRPr="005D26B2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85" w:type="dxa"/>
          </w:tcPr>
          <w:p w:rsidR="008F374D" w:rsidRPr="004243DF" w:rsidRDefault="008F374D" w:rsidP="004243DF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4243DF">
              <w:rPr>
                <w:rFonts w:ascii="Times New Roman" w:eastAsia="MS Mincho" w:hAnsi="Times New Roman" w:cs="Times New Roman"/>
                <w:sz w:val="20"/>
                <w:szCs w:val="20"/>
              </w:rPr>
              <w:t>2020 музыка</w:t>
            </w:r>
          </w:p>
          <w:p w:rsidR="008F374D" w:rsidRPr="005D26B2" w:rsidRDefault="008F374D" w:rsidP="004243DF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4243DF">
              <w:rPr>
                <w:rFonts w:ascii="Times New Roman" w:eastAsia="MS Mincho" w:hAnsi="Times New Roman" w:cs="Times New Roman"/>
                <w:sz w:val="20"/>
                <w:szCs w:val="20"/>
              </w:rPr>
              <w:t>2021 педаго</w:t>
            </w:r>
            <w:proofErr w:type="gramStart"/>
            <w:r w:rsidRPr="004243DF">
              <w:rPr>
                <w:rFonts w:ascii="Times New Roman" w:eastAsia="MS Mincho" w:hAnsi="Times New Roman" w:cs="Times New Roman"/>
                <w:sz w:val="20"/>
                <w:szCs w:val="20"/>
              </w:rPr>
              <w:t>г-</w:t>
            </w:r>
            <w:proofErr w:type="gramEnd"/>
            <w:r w:rsidRPr="004243DF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психолог</w:t>
            </w:r>
          </w:p>
        </w:tc>
        <w:tc>
          <w:tcPr>
            <w:tcW w:w="1672" w:type="dxa"/>
          </w:tcPr>
          <w:p w:rsidR="008F374D" w:rsidRPr="005D26B2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95" w:type="dxa"/>
          </w:tcPr>
          <w:p w:rsidR="008F374D" w:rsidRPr="005D26B2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32" w:type="dxa"/>
          </w:tcPr>
          <w:p w:rsidR="008F374D" w:rsidRPr="005D26B2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7" w:type="dxa"/>
          </w:tcPr>
          <w:p w:rsidR="008F374D" w:rsidRPr="004243DF" w:rsidRDefault="008F374D" w:rsidP="004243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43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Культуролог</w:t>
            </w:r>
          </w:p>
        </w:tc>
        <w:tc>
          <w:tcPr>
            <w:tcW w:w="221" w:type="dxa"/>
          </w:tcPr>
          <w:p w:rsidR="008F374D" w:rsidRDefault="00C11A03">
            <w:r>
              <w:t>ООП НОО, ООП ООО</w:t>
            </w:r>
          </w:p>
        </w:tc>
      </w:tr>
      <w:tr w:rsidR="008F374D" w:rsidRPr="009D1127" w:rsidTr="008F374D">
        <w:tc>
          <w:tcPr>
            <w:tcW w:w="1326" w:type="dxa"/>
          </w:tcPr>
          <w:p w:rsidR="008F374D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Сафонова Наталья Анатольевна</w:t>
            </w:r>
          </w:p>
        </w:tc>
        <w:tc>
          <w:tcPr>
            <w:tcW w:w="1403" w:type="dxa"/>
          </w:tcPr>
          <w:p w:rsidR="008F374D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41" w:type="dxa"/>
          </w:tcPr>
          <w:p w:rsidR="008F374D" w:rsidRPr="005D26B2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класс, индивидуальное обучение</w:t>
            </w:r>
          </w:p>
        </w:tc>
        <w:tc>
          <w:tcPr>
            <w:tcW w:w="1821" w:type="dxa"/>
          </w:tcPr>
          <w:p w:rsidR="008F374D" w:rsidRPr="00B8764D" w:rsidRDefault="008F374D" w:rsidP="00B876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764D">
              <w:rPr>
                <w:rFonts w:ascii="Times New Roman" w:hAnsi="Times New Roman" w:cs="Times New Roman"/>
                <w:bCs/>
                <w:sz w:val="20"/>
                <w:szCs w:val="20"/>
              </w:rPr>
              <w:t>Высшее бакалавр: педагогическое образование</w:t>
            </w:r>
          </w:p>
          <w:p w:rsidR="008F374D" w:rsidRPr="005D26B2" w:rsidRDefault="008F374D" w:rsidP="00B8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64D">
              <w:rPr>
                <w:rFonts w:ascii="Times New Roman" w:hAnsi="Times New Roman" w:cs="Times New Roman"/>
                <w:bCs/>
                <w:sz w:val="20"/>
                <w:szCs w:val="20"/>
              </w:rPr>
              <w:t>44.03.01</w:t>
            </w:r>
          </w:p>
        </w:tc>
        <w:tc>
          <w:tcPr>
            <w:tcW w:w="883" w:type="dxa"/>
          </w:tcPr>
          <w:p w:rsidR="008F374D" w:rsidRPr="005D26B2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85" w:type="dxa"/>
          </w:tcPr>
          <w:p w:rsidR="008F374D" w:rsidRPr="005D26B2" w:rsidRDefault="008F374D" w:rsidP="00E32D67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8764D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2024 г начальные классы</w:t>
            </w:r>
          </w:p>
        </w:tc>
        <w:tc>
          <w:tcPr>
            <w:tcW w:w="1672" w:type="dxa"/>
          </w:tcPr>
          <w:p w:rsidR="008F374D" w:rsidRPr="005D26B2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5" w:type="dxa"/>
          </w:tcPr>
          <w:p w:rsidR="008F374D" w:rsidRPr="005D26B2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2" w:type="dxa"/>
          </w:tcPr>
          <w:p w:rsidR="008F374D" w:rsidRPr="005D26B2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7" w:type="dxa"/>
          </w:tcPr>
          <w:p w:rsidR="008F374D" w:rsidRPr="00B8764D" w:rsidRDefault="008F374D" w:rsidP="00B876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764D">
              <w:rPr>
                <w:rFonts w:ascii="Times New Roman" w:hAnsi="Times New Roman" w:cs="Times New Roman"/>
                <w:bCs/>
                <w:sz w:val="20"/>
                <w:szCs w:val="20"/>
              </w:rPr>
              <w:t>бакалавр: педагогическое образование</w:t>
            </w:r>
          </w:p>
          <w:p w:rsidR="008F374D" w:rsidRPr="005D26B2" w:rsidRDefault="008F374D" w:rsidP="00B8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64D">
              <w:rPr>
                <w:rFonts w:ascii="Times New Roman" w:hAnsi="Times New Roman" w:cs="Times New Roman"/>
                <w:bCs/>
                <w:sz w:val="20"/>
                <w:szCs w:val="20"/>
              </w:rPr>
              <w:t>44.03.01</w:t>
            </w:r>
          </w:p>
        </w:tc>
        <w:tc>
          <w:tcPr>
            <w:tcW w:w="221" w:type="dxa"/>
          </w:tcPr>
          <w:p w:rsidR="008F374D" w:rsidRDefault="00C11A03">
            <w:r>
              <w:t>ООП НОО</w:t>
            </w:r>
          </w:p>
        </w:tc>
      </w:tr>
      <w:tr w:rsidR="008F374D" w:rsidRPr="009D1127" w:rsidTr="008F374D">
        <w:tc>
          <w:tcPr>
            <w:tcW w:w="1326" w:type="dxa"/>
          </w:tcPr>
          <w:p w:rsidR="008F374D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Сафонова Светлана Федоровна </w:t>
            </w:r>
          </w:p>
        </w:tc>
        <w:tc>
          <w:tcPr>
            <w:tcW w:w="1403" w:type="dxa"/>
          </w:tcPr>
          <w:p w:rsidR="008F374D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41" w:type="dxa"/>
          </w:tcPr>
          <w:p w:rsidR="008F374D" w:rsidRPr="005D26B2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821" w:type="dxa"/>
          </w:tcPr>
          <w:p w:rsidR="008F374D" w:rsidRPr="00BB3A37" w:rsidRDefault="008F374D" w:rsidP="00BB3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3A3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BB3A37">
              <w:rPr>
                <w:rFonts w:ascii="Times New Roman" w:hAnsi="Times New Roman" w:cs="Times New Roman"/>
                <w:sz w:val="20"/>
                <w:szCs w:val="20"/>
              </w:rPr>
              <w:t>, учитель</w:t>
            </w:r>
          </w:p>
          <w:p w:rsidR="008F374D" w:rsidRPr="005D26B2" w:rsidRDefault="008F374D" w:rsidP="00BB3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A37"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</w:p>
        </w:tc>
        <w:tc>
          <w:tcPr>
            <w:tcW w:w="883" w:type="dxa"/>
          </w:tcPr>
          <w:p w:rsidR="008F374D" w:rsidRPr="005D26B2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85" w:type="dxa"/>
          </w:tcPr>
          <w:p w:rsidR="008F374D" w:rsidRPr="005D26B2" w:rsidRDefault="008F374D" w:rsidP="00E32D67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B3A37">
              <w:rPr>
                <w:rFonts w:ascii="Times New Roman" w:eastAsia="MS Mincho" w:hAnsi="Times New Roman" w:cs="Times New Roman"/>
                <w:sz w:val="20"/>
                <w:szCs w:val="20"/>
              </w:rPr>
              <w:t>2023, математика</w:t>
            </w:r>
          </w:p>
        </w:tc>
        <w:tc>
          <w:tcPr>
            <w:tcW w:w="1672" w:type="dxa"/>
          </w:tcPr>
          <w:p w:rsidR="008F374D" w:rsidRPr="005D26B2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95" w:type="dxa"/>
          </w:tcPr>
          <w:p w:rsidR="008F374D" w:rsidRPr="005D26B2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32" w:type="dxa"/>
          </w:tcPr>
          <w:p w:rsidR="008F374D" w:rsidRPr="005D26B2" w:rsidRDefault="008F374D" w:rsidP="00E3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7" w:type="dxa"/>
          </w:tcPr>
          <w:p w:rsidR="008F374D" w:rsidRPr="00BB3A37" w:rsidRDefault="008F374D" w:rsidP="00BB3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A3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8F374D" w:rsidRPr="005D26B2" w:rsidRDefault="008F374D" w:rsidP="00BB3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A37"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</w:p>
        </w:tc>
        <w:tc>
          <w:tcPr>
            <w:tcW w:w="221" w:type="dxa"/>
          </w:tcPr>
          <w:p w:rsidR="008F374D" w:rsidRDefault="00C11A03">
            <w:r>
              <w:t xml:space="preserve">ООП ООО, </w:t>
            </w:r>
            <w:proofErr w:type="spellStart"/>
            <w:r>
              <w:t>ООп</w:t>
            </w:r>
            <w:proofErr w:type="spellEnd"/>
            <w:r>
              <w:t xml:space="preserve"> СОО</w:t>
            </w:r>
          </w:p>
        </w:tc>
      </w:tr>
    </w:tbl>
    <w:p w:rsidR="003C224F" w:rsidRPr="009D1127" w:rsidRDefault="003C224F">
      <w:pPr>
        <w:rPr>
          <w:rFonts w:ascii="Times New Roman" w:hAnsi="Times New Roman" w:cs="Times New Roman"/>
          <w:sz w:val="24"/>
          <w:szCs w:val="24"/>
        </w:rPr>
      </w:pPr>
    </w:p>
    <w:sectPr w:rsidR="003C224F" w:rsidRPr="009D1127" w:rsidSect="003C57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AA"/>
    <w:rsid w:val="00027B76"/>
    <w:rsid w:val="001C6FF2"/>
    <w:rsid w:val="0032606F"/>
    <w:rsid w:val="00347424"/>
    <w:rsid w:val="003B442E"/>
    <w:rsid w:val="003C224F"/>
    <w:rsid w:val="003C57AA"/>
    <w:rsid w:val="004243DF"/>
    <w:rsid w:val="004D74B9"/>
    <w:rsid w:val="0051563B"/>
    <w:rsid w:val="0051610C"/>
    <w:rsid w:val="005D26B2"/>
    <w:rsid w:val="006256AF"/>
    <w:rsid w:val="00642060"/>
    <w:rsid w:val="007B209D"/>
    <w:rsid w:val="00870D72"/>
    <w:rsid w:val="008F374D"/>
    <w:rsid w:val="00903C5E"/>
    <w:rsid w:val="009D1127"/>
    <w:rsid w:val="00A904C2"/>
    <w:rsid w:val="00AB414B"/>
    <w:rsid w:val="00B35914"/>
    <w:rsid w:val="00B8764D"/>
    <w:rsid w:val="00BB3A37"/>
    <w:rsid w:val="00C11A03"/>
    <w:rsid w:val="00C20C8D"/>
    <w:rsid w:val="00C4197E"/>
    <w:rsid w:val="00D0406D"/>
    <w:rsid w:val="00D52E2F"/>
    <w:rsid w:val="00E21076"/>
    <w:rsid w:val="00E26BD5"/>
    <w:rsid w:val="00E32D67"/>
    <w:rsid w:val="00E32FB2"/>
    <w:rsid w:val="00EB0ACE"/>
    <w:rsid w:val="00EE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39</cp:revision>
  <dcterms:created xsi:type="dcterms:W3CDTF">2024-09-26T06:28:00Z</dcterms:created>
  <dcterms:modified xsi:type="dcterms:W3CDTF">2024-12-08T14:56:00Z</dcterms:modified>
</cp:coreProperties>
</file>